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22" w:rsidRDefault="008A176A" w:rsidP="00061286">
      <w:pPr>
        <w:ind w:leftChars="0"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220980</wp:posOffset>
            </wp:positionV>
            <wp:extent cx="426708" cy="414631"/>
            <wp:effectExtent l="0" t="0" r="0" b="0"/>
            <wp:wrapNone/>
            <wp:docPr id="18726481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6708" cy="4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4A8">
        <w:rPr>
          <w:rFonts w:hint="eastAsia"/>
        </w:rPr>
        <w:t xml:space="preserve">                                                               </w:t>
      </w:r>
      <w:r w:rsidR="003074A8">
        <w:rPr>
          <w:rFonts w:hint="eastAsia"/>
        </w:rPr>
        <w:t>附件</w:t>
      </w:r>
      <w:r w:rsidR="00067886">
        <w:rPr>
          <w:rFonts w:hint="eastAsia"/>
        </w:rPr>
        <w:t>1</w:t>
      </w:r>
    </w:p>
    <w:p w:rsidR="00061286" w:rsidRDefault="00061286" w:rsidP="00000AAC">
      <w:pPr>
        <w:ind w:leftChars="500" w:left="1200"/>
        <w:rPr>
          <w:rFonts w:ascii="標楷體" w:eastAsia="標楷體" w:hAnsi="標楷體"/>
          <w:bCs/>
          <w:sz w:val="44"/>
        </w:rPr>
      </w:pPr>
      <w:r>
        <w:rPr>
          <w:rFonts w:ascii="標楷體" w:eastAsia="標楷體" w:hAnsi="標楷體" w:hint="eastAsia"/>
          <w:bCs/>
          <w:sz w:val="44"/>
        </w:rPr>
        <w:t>中華民國地政士公會全國聯合會</w:t>
      </w:r>
    </w:p>
    <w:p w:rsidR="003F05F2" w:rsidRDefault="009B619F" w:rsidP="00000AAC">
      <w:pPr>
        <w:ind w:leftChars="0" w:left="0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反映</w:t>
      </w:r>
      <w:r w:rsidR="00C64F74">
        <w:rPr>
          <w:rFonts w:ascii="標楷體" w:eastAsia="標楷體" w:hAnsi="標楷體" w:hint="eastAsia"/>
          <w:bCs/>
          <w:sz w:val="36"/>
          <w:szCs w:val="36"/>
        </w:rPr>
        <w:t>個案</w:t>
      </w:r>
      <w:r>
        <w:rPr>
          <w:rFonts w:ascii="標楷體" w:eastAsia="標楷體" w:hAnsi="標楷體" w:hint="eastAsia"/>
          <w:bCs/>
          <w:sz w:val="36"/>
          <w:szCs w:val="36"/>
        </w:rPr>
        <w:t>疑慮</w:t>
      </w:r>
      <w:r w:rsidR="0076490E">
        <w:rPr>
          <w:rFonts w:ascii="標楷體" w:eastAsia="標楷體" w:hAnsi="標楷體" w:hint="eastAsia"/>
          <w:bCs/>
          <w:sz w:val="36"/>
          <w:szCs w:val="36"/>
        </w:rPr>
        <w:t>意見</w:t>
      </w:r>
      <w:r w:rsidR="003F05F2">
        <w:rPr>
          <w:rFonts w:ascii="標楷體" w:eastAsia="標楷體" w:hAnsi="標楷體" w:hint="eastAsia"/>
          <w:bCs/>
          <w:sz w:val="36"/>
          <w:szCs w:val="36"/>
        </w:rPr>
        <w:t>表</w:t>
      </w:r>
    </w:p>
    <w:p w:rsidR="00CD08FF" w:rsidRPr="002954FB" w:rsidRDefault="00CD08FF" w:rsidP="002954FB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 w:rsidRPr="00CD08FF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="001819A0">
        <w:rPr>
          <w:rFonts w:ascii="標楷體" w:eastAsia="標楷體" w:hAnsi="標楷體" w:hint="eastAsia"/>
          <w:bCs/>
          <w:sz w:val="36"/>
          <w:szCs w:val="36"/>
        </w:rPr>
        <w:t xml:space="preserve">     </w:t>
      </w:r>
      <w:r w:rsidR="001D1403" w:rsidRPr="002954FB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="009B619F">
        <w:rPr>
          <w:rFonts w:ascii="標楷體" w:eastAsia="標楷體" w:hAnsi="標楷體" w:hint="eastAsia"/>
          <w:b/>
          <w:bCs/>
          <w:sz w:val="28"/>
          <w:szCs w:val="28"/>
        </w:rPr>
        <w:t>土地法第34條之1執行要點：(</w:t>
      </w:r>
      <w:r w:rsidR="009B619F" w:rsidRPr="009B619F">
        <w:rPr>
          <w:rFonts w:ascii="標楷體" w:eastAsia="標楷體" w:hAnsi="標楷體" w:hint="eastAsia"/>
          <w:bCs/>
          <w:sz w:val="28"/>
          <w:szCs w:val="28"/>
        </w:rPr>
        <w:t>請簡述</w:t>
      </w:r>
      <w:r w:rsidR="009B619F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9B619F" w:rsidRDefault="009B619F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9B619F" w:rsidRDefault="009B619F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9B619F" w:rsidRDefault="009B619F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9B619F" w:rsidRDefault="009B619F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9B619F" w:rsidRDefault="009B619F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2D5A80" w:rsidRDefault="002D5A80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2D5A80" w:rsidRDefault="002D5A80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2D5A80" w:rsidRDefault="002D5A80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9B619F" w:rsidRPr="002954FB" w:rsidRDefault="0040333E" w:rsidP="009B619F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br/>
        <w:t xml:space="preserve">      </w:t>
      </w:r>
      <w:r w:rsidR="002D5A80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1819A0" w:rsidRPr="002954FB">
        <w:rPr>
          <w:rFonts w:ascii="標楷體" w:eastAsia="標楷體" w:hAnsi="標楷體" w:hint="eastAsia"/>
          <w:b/>
          <w:bCs/>
          <w:sz w:val="28"/>
          <w:szCs w:val="28"/>
        </w:rPr>
        <w:t>貳、</w:t>
      </w:r>
      <w:r w:rsidR="009B619F">
        <w:rPr>
          <w:rFonts w:ascii="標楷體" w:eastAsia="標楷體" w:hAnsi="標楷體" w:hint="eastAsia"/>
          <w:b/>
          <w:bCs/>
          <w:sz w:val="28"/>
          <w:szCs w:val="28"/>
        </w:rPr>
        <w:t>地籍測量實施規則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9B619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B619F" w:rsidRPr="009B619F">
        <w:rPr>
          <w:rFonts w:ascii="標楷體" w:eastAsia="標楷體" w:hAnsi="標楷體" w:hint="eastAsia"/>
          <w:bCs/>
          <w:sz w:val="28"/>
          <w:szCs w:val="28"/>
        </w:rPr>
        <w:t>請簡述</w:t>
      </w:r>
      <w:r w:rsidR="009B619F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819A0" w:rsidRPr="009B619F" w:rsidRDefault="001819A0" w:rsidP="0040333E">
      <w:pPr>
        <w:tabs>
          <w:tab w:val="left" w:pos="1843"/>
          <w:tab w:val="left" w:pos="1985"/>
        </w:tabs>
        <w:spacing w:line="46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76490E" w:rsidRDefault="0076490E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76490E" w:rsidRDefault="0076490E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2D5A80" w:rsidRPr="002D5A80" w:rsidRDefault="002D5A80" w:rsidP="0076490E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D02C37" w:rsidRPr="00CC4DB4" w:rsidRDefault="001D1403" w:rsidP="00C02B7A">
      <w:pPr>
        <w:spacing w:line="34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C37B4E" w:rsidRPr="00CC4DB4">
        <w:rPr>
          <w:rFonts w:ascii="標楷體" w:eastAsia="標楷體" w:hAnsi="標楷體" w:hint="eastAsia"/>
          <w:bCs/>
          <w:sz w:val="28"/>
          <w:szCs w:val="28"/>
        </w:rPr>
        <w:t>公會名稱：</w:t>
      </w:r>
      <w:r w:rsidR="00C37B4E" w:rsidRPr="00CC4DB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　</w:t>
      </w:r>
      <w:r w:rsidR="000A16BB" w:rsidRPr="00CC4DB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D859A0" w:rsidRPr="00CC4DB4">
        <w:rPr>
          <w:rFonts w:ascii="標楷體" w:eastAsia="標楷體" w:hAnsi="標楷體" w:hint="eastAsia"/>
          <w:bCs/>
          <w:sz w:val="28"/>
          <w:szCs w:val="28"/>
        </w:rPr>
        <w:t>理事長</w:t>
      </w:r>
      <w:r w:rsidR="00C37B4E" w:rsidRPr="00CC4DB4">
        <w:rPr>
          <w:rFonts w:ascii="標楷體" w:eastAsia="標楷體" w:hAnsi="標楷體" w:hint="eastAsia"/>
          <w:bCs/>
          <w:sz w:val="28"/>
          <w:szCs w:val="28"/>
        </w:rPr>
        <w:t>：</w:t>
      </w:r>
      <w:r w:rsidR="00C37B4E" w:rsidRPr="00CC4DB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0A16BB" w:rsidRPr="00CC4DB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0A16BB" w:rsidRPr="00CC4DB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B619F">
        <w:rPr>
          <w:rFonts w:ascii="標楷體" w:eastAsia="標楷體" w:hAnsi="標楷體" w:hint="eastAsia"/>
          <w:bCs/>
          <w:sz w:val="28"/>
          <w:szCs w:val="28"/>
        </w:rPr>
        <w:t>填寫人姓名：</w:t>
      </w:r>
      <w:r w:rsidR="009B619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</w:t>
      </w:r>
      <w:r w:rsidR="00CE6CA1" w:rsidRPr="00CC4DB4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</w:p>
    <w:p w:rsidR="00C02B7A" w:rsidRPr="00CC4DB4" w:rsidRDefault="00C02B7A" w:rsidP="00C02B7A">
      <w:pPr>
        <w:spacing w:line="34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</w:p>
    <w:p w:rsidR="00C02B7A" w:rsidRDefault="00357603" w:rsidP="00357603">
      <w:pPr>
        <w:ind w:leftChars="0" w:left="0"/>
        <w:rPr>
          <w:rFonts w:ascii="標楷體" w:eastAsia="標楷體" w:hAnsi="標楷體"/>
          <w:bCs/>
          <w:szCs w:val="24"/>
        </w:rPr>
      </w:pPr>
      <w:r w:rsidRPr="00F32644">
        <w:rPr>
          <w:rFonts w:ascii="標楷體" w:eastAsia="標楷體" w:hAnsi="標楷體" w:hint="eastAsia"/>
          <w:bCs/>
          <w:szCs w:val="24"/>
        </w:rPr>
        <w:t>附註：</w:t>
      </w:r>
    </w:p>
    <w:p w:rsidR="00C37B4E" w:rsidRPr="00C02B7A" w:rsidRDefault="00F32644" w:rsidP="00C02B7A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Cs w:val="24"/>
        </w:rPr>
      </w:pPr>
      <w:r w:rsidRPr="00C02B7A">
        <w:rPr>
          <w:rFonts w:ascii="標楷體" w:eastAsia="標楷體" w:hAnsi="標楷體" w:hint="eastAsia"/>
          <w:bCs/>
          <w:szCs w:val="24"/>
        </w:rPr>
        <w:t>請惠於11</w:t>
      </w:r>
      <w:r w:rsidR="00D859A0">
        <w:rPr>
          <w:rFonts w:ascii="標楷體" w:eastAsia="標楷體" w:hAnsi="標楷體" w:hint="eastAsia"/>
          <w:bCs/>
          <w:szCs w:val="24"/>
        </w:rPr>
        <w:t>3</w:t>
      </w:r>
      <w:r w:rsidRPr="00C02B7A">
        <w:rPr>
          <w:rFonts w:ascii="標楷體" w:eastAsia="標楷體" w:hAnsi="標楷體" w:hint="eastAsia"/>
          <w:bCs/>
          <w:szCs w:val="24"/>
        </w:rPr>
        <w:t>年</w:t>
      </w:r>
      <w:r w:rsidR="00D859A0">
        <w:rPr>
          <w:rFonts w:ascii="標楷體" w:eastAsia="標楷體" w:hAnsi="標楷體" w:hint="eastAsia"/>
          <w:bCs/>
          <w:szCs w:val="24"/>
        </w:rPr>
        <w:t>2</w:t>
      </w:r>
      <w:r w:rsidRPr="00C02B7A">
        <w:rPr>
          <w:rFonts w:ascii="標楷體" w:eastAsia="標楷體" w:hAnsi="標楷體" w:hint="eastAsia"/>
          <w:bCs/>
          <w:szCs w:val="24"/>
        </w:rPr>
        <w:t>月</w:t>
      </w:r>
      <w:r w:rsidR="00D859A0">
        <w:rPr>
          <w:rFonts w:ascii="標楷體" w:eastAsia="標楷體" w:hAnsi="標楷體" w:hint="eastAsia"/>
          <w:bCs/>
          <w:szCs w:val="24"/>
        </w:rPr>
        <w:t>2</w:t>
      </w:r>
      <w:r w:rsidR="0076490E" w:rsidRPr="00C02B7A">
        <w:rPr>
          <w:rFonts w:ascii="標楷體" w:eastAsia="標楷體" w:hAnsi="標楷體" w:hint="eastAsia"/>
          <w:bCs/>
          <w:szCs w:val="24"/>
        </w:rPr>
        <w:t>0</w:t>
      </w:r>
      <w:r w:rsidRPr="00C02B7A">
        <w:rPr>
          <w:rFonts w:ascii="標楷體" w:eastAsia="標楷體" w:hAnsi="標楷體" w:hint="eastAsia"/>
          <w:bCs/>
          <w:szCs w:val="24"/>
        </w:rPr>
        <w:t>日前填寫本表並傳真或e-mail</w:t>
      </w:r>
      <w:r w:rsidR="00C02B7A" w:rsidRPr="00C02B7A">
        <w:rPr>
          <w:rFonts w:ascii="標楷體" w:eastAsia="標楷體" w:hAnsi="標楷體" w:hint="eastAsia"/>
          <w:bCs/>
          <w:szCs w:val="24"/>
        </w:rPr>
        <w:t>送</w:t>
      </w:r>
      <w:r w:rsidRPr="00C02B7A">
        <w:rPr>
          <w:rFonts w:ascii="標楷體" w:eastAsia="標楷體" w:hAnsi="標楷體" w:hint="eastAsia"/>
          <w:bCs/>
          <w:szCs w:val="24"/>
        </w:rPr>
        <w:t>本會</w:t>
      </w:r>
      <w:r w:rsidR="00C02B7A" w:rsidRPr="00C02B7A">
        <w:rPr>
          <w:rFonts w:ascii="標楷體" w:eastAsia="標楷體" w:hAnsi="標楷體" w:hint="eastAsia"/>
          <w:bCs/>
          <w:szCs w:val="24"/>
        </w:rPr>
        <w:t>彙整</w:t>
      </w:r>
      <w:r w:rsidRPr="00C02B7A">
        <w:rPr>
          <w:rFonts w:ascii="標楷體" w:eastAsia="標楷體" w:hAnsi="標楷體" w:hint="eastAsia"/>
          <w:bCs/>
          <w:szCs w:val="24"/>
        </w:rPr>
        <w:t>，謝謝。</w:t>
      </w:r>
    </w:p>
    <w:p w:rsidR="00C02B7A" w:rsidRPr="00C02B7A" w:rsidRDefault="00C02B7A" w:rsidP="00C02B7A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Cs w:val="24"/>
        </w:rPr>
      </w:pPr>
      <w:proofErr w:type="gramStart"/>
      <w:r>
        <w:rPr>
          <w:rFonts w:ascii="標楷體" w:eastAsia="標楷體" w:hAnsi="標楷體" w:hint="eastAsia"/>
          <w:bCs/>
          <w:szCs w:val="24"/>
        </w:rPr>
        <w:t>本表如不</w:t>
      </w:r>
      <w:proofErr w:type="gramEnd"/>
      <w:r>
        <w:rPr>
          <w:rFonts w:ascii="標楷體" w:eastAsia="標楷體" w:hAnsi="標楷體" w:hint="eastAsia"/>
          <w:bCs/>
          <w:szCs w:val="24"/>
        </w:rPr>
        <w:t>敷填寫，請</w:t>
      </w:r>
      <w:proofErr w:type="gramStart"/>
      <w:r>
        <w:rPr>
          <w:rFonts w:ascii="標楷體" w:eastAsia="標楷體" w:hAnsi="標楷體" w:hint="eastAsia"/>
          <w:bCs/>
          <w:szCs w:val="24"/>
        </w:rPr>
        <w:t>另紙補</w:t>
      </w:r>
      <w:proofErr w:type="gramEnd"/>
      <w:r>
        <w:rPr>
          <w:rFonts w:ascii="標楷體" w:eastAsia="標楷體" w:hAnsi="標楷體" w:hint="eastAsia"/>
          <w:bCs/>
          <w:szCs w:val="24"/>
        </w:rPr>
        <w:t>述。</w:t>
      </w:r>
    </w:p>
    <w:sectPr w:rsidR="00C02B7A" w:rsidRPr="00C02B7A" w:rsidSect="00FC5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3E" w:rsidRDefault="0040333E" w:rsidP="00CD08FF">
      <w:pPr>
        <w:ind w:left="1440"/>
      </w:pPr>
      <w:r>
        <w:separator/>
      </w:r>
    </w:p>
  </w:endnote>
  <w:endnote w:type="continuationSeparator" w:id="0">
    <w:p w:rsidR="0040333E" w:rsidRDefault="0040333E" w:rsidP="00CD08FF">
      <w:pPr>
        <w:ind w:left="1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3E" w:rsidRDefault="0040333E" w:rsidP="00CD08FF">
    <w:pPr>
      <w:pStyle w:val="a5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3E" w:rsidRDefault="0040333E" w:rsidP="00CD08FF">
    <w:pPr>
      <w:pStyle w:val="a5"/>
      <w:ind w:left="1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3E" w:rsidRDefault="0040333E" w:rsidP="00CD08FF">
    <w:pPr>
      <w:pStyle w:val="a5"/>
      <w:ind w:left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3E" w:rsidRDefault="0040333E" w:rsidP="00CD08FF">
      <w:pPr>
        <w:ind w:left="1440"/>
      </w:pPr>
      <w:r>
        <w:separator/>
      </w:r>
    </w:p>
  </w:footnote>
  <w:footnote w:type="continuationSeparator" w:id="0">
    <w:p w:rsidR="0040333E" w:rsidRDefault="0040333E" w:rsidP="00CD08FF">
      <w:pPr>
        <w:ind w:left="1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3E" w:rsidRDefault="0040333E" w:rsidP="00CD08FF">
    <w:pPr>
      <w:pStyle w:val="a3"/>
      <w:ind w:left="14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3E" w:rsidRDefault="0040333E" w:rsidP="00CD08FF">
    <w:pPr>
      <w:pStyle w:val="a3"/>
      <w:ind w:left="14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3E" w:rsidRDefault="0040333E" w:rsidP="00CD08FF">
    <w:pPr>
      <w:pStyle w:val="a3"/>
      <w:ind w:left="14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EDD"/>
    <w:multiLevelType w:val="hybridMultilevel"/>
    <w:tmpl w:val="694015DC"/>
    <w:lvl w:ilvl="0" w:tplc="47E6BAE4">
      <w:start w:val="1"/>
      <w:numFmt w:val="taiwaneseCountingThousand"/>
      <w:lvlText w:val="%1、"/>
      <w:lvlJc w:val="left"/>
      <w:pPr>
        <w:ind w:left="18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">
    <w:nsid w:val="154A7153"/>
    <w:multiLevelType w:val="hybridMultilevel"/>
    <w:tmpl w:val="3DD8EBCC"/>
    <w:lvl w:ilvl="0" w:tplc="06E6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151990"/>
    <w:multiLevelType w:val="hybridMultilevel"/>
    <w:tmpl w:val="E1200E7A"/>
    <w:lvl w:ilvl="0" w:tplc="D0D4EE62">
      <w:start w:val="1"/>
      <w:numFmt w:val="taiwaneseCountingThousand"/>
      <w:lvlText w:val="%1、"/>
      <w:lvlJc w:val="left"/>
      <w:pPr>
        <w:ind w:left="21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286"/>
    <w:rsid w:val="00000AAC"/>
    <w:rsid w:val="00061286"/>
    <w:rsid w:val="000619A9"/>
    <w:rsid w:val="00063A0A"/>
    <w:rsid w:val="00067886"/>
    <w:rsid w:val="0009697F"/>
    <w:rsid w:val="000A16BB"/>
    <w:rsid w:val="000C3B44"/>
    <w:rsid w:val="000D7840"/>
    <w:rsid w:val="0016046A"/>
    <w:rsid w:val="00166D29"/>
    <w:rsid w:val="00172ACC"/>
    <w:rsid w:val="00177DC4"/>
    <w:rsid w:val="001819A0"/>
    <w:rsid w:val="001D1403"/>
    <w:rsid w:val="001F6FAE"/>
    <w:rsid w:val="002202F7"/>
    <w:rsid w:val="00221C69"/>
    <w:rsid w:val="00242D92"/>
    <w:rsid w:val="002470A5"/>
    <w:rsid w:val="002954FB"/>
    <w:rsid w:val="002D5A80"/>
    <w:rsid w:val="003074A8"/>
    <w:rsid w:val="003545C1"/>
    <w:rsid w:val="0035697A"/>
    <w:rsid w:val="00357603"/>
    <w:rsid w:val="003619D4"/>
    <w:rsid w:val="00361CBD"/>
    <w:rsid w:val="0036520A"/>
    <w:rsid w:val="0037200B"/>
    <w:rsid w:val="00392231"/>
    <w:rsid w:val="00396672"/>
    <w:rsid w:val="003B1D87"/>
    <w:rsid w:val="003B2328"/>
    <w:rsid w:val="003D6D45"/>
    <w:rsid w:val="003E1482"/>
    <w:rsid w:val="003F05F2"/>
    <w:rsid w:val="003F52A8"/>
    <w:rsid w:val="0040333E"/>
    <w:rsid w:val="00406913"/>
    <w:rsid w:val="00467CCF"/>
    <w:rsid w:val="00556584"/>
    <w:rsid w:val="00590DCF"/>
    <w:rsid w:val="005E3CDB"/>
    <w:rsid w:val="00667450"/>
    <w:rsid w:val="00697968"/>
    <w:rsid w:val="006C0143"/>
    <w:rsid w:val="006C5A10"/>
    <w:rsid w:val="006F0B82"/>
    <w:rsid w:val="0076490E"/>
    <w:rsid w:val="00766DA7"/>
    <w:rsid w:val="007A64D5"/>
    <w:rsid w:val="007B2EB6"/>
    <w:rsid w:val="00811285"/>
    <w:rsid w:val="00814D4B"/>
    <w:rsid w:val="008357B3"/>
    <w:rsid w:val="00896680"/>
    <w:rsid w:val="008A176A"/>
    <w:rsid w:val="008A1FBF"/>
    <w:rsid w:val="008C48E5"/>
    <w:rsid w:val="009246C0"/>
    <w:rsid w:val="009444B9"/>
    <w:rsid w:val="00945BAC"/>
    <w:rsid w:val="009549DD"/>
    <w:rsid w:val="0098779F"/>
    <w:rsid w:val="009B619F"/>
    <w:rsid w:val="009C6ED2"/>
    <w:rsid w:val="009D00FD"/>
    <w:rsid w:val="009D253E"/>
    <w:rsid w:val="009E0B48"/>
    <w:rsid w:val="009E1B98"/>
    <w:rsid w:val="00A16226"/>
    <w:rsid w:val="00A32994"/>
    <w:rsid w:val="00A44E4F"/>
    <w:rsid w:val="00A845D4"/>
    <w:rsid w:val="00A92D70"/>
    <w:rsid w:val="00AB613C"/>
    <w:rsid w:val="00AE0551"/>
    <w:rsid w:val="00AE07BF"/>
    <w:rsid w:val="00B029AA"/>
    <w:rsid w:val="00B0372F"/>
    <w:rsid w:val="00B03EEE"/>
    <w:rsid w:val="00B2009E"/>
    <w:rsid w:val="00B24042"/>
    <w:rsid w:val="00B410BD"/>
    <w:rsid w:val="00BA05DC"/>
    <w:rsid w:val="00BB4883"/>
    <w:rsid w:val="00BD3C42"/>
    <w:rsid w:val="00BE774F"/>
    <w:rsid w:val="00C0146F"/>
    <w:rsid w:val="00C02B7A"/>
    <w:rsid w:val="00C21AF5"/>
    <w:rsid w:val="00C37B4E"/>
    <w:rsid w:val="00C4628A"/>
    <w:rsid w:val="00C6017F"/>
    <w:rsid w:val="00C612B6"/>
    <w:rsid w:val="00C64F74"/>
    <w:rsid w:val="00C93FE8"/>
    <w:rsid w:val="00CC4DB4"/>
    <w:rsid w:val="00CD08FF"/>
    <w:rsid w:val="00CE6CA1"/>
    <w:rsid w:val="00D02C37"/>
    <w:rsid w:val="00D31E95"/>
    <w:rsid w:val="00D53B9A"/>
    <w:rsid w:val="00D859A0"/>
    <w:rsid w:val="00D96981"/>
    <w:rsid w:val="00DD5031"/>
    <w:rsid w:val="00E10B6B"/>
    <w:rsid w:val="00E37D28"/>
    <w:rsid w:val="00E43AFD"/>
    <w:rsid w:val="00E47E36"/>
    <w:rsid w:val="00E7101E"/>
    <w:rsid w:val="00EB5673"/>
    <w:rsid w:val="00EF41CA"/>
    <w:rsid w:val="00F10831"/>
    <w:rsid w:val="00F2585E"/>
    <w:rsid w:val="00F32644"/>
    <w:rsid w:val="00F64E25"/>
    <w:rsid w:val="00F7294E"/>
    <w:rsid w:val="00F7569E"/>
    <w:rsid w:val="00F9169E"/>
    <w:rsid w:val="00FC5F22"/>
    <w:rsid w:val="00FE0EC1"/>
    <w:rsid w:val="00FF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600" w:left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08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0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08FF"/>
    <w:rPr>
      <w:sz w:val="20"/>
      <w:szCs w:val="20"/>
    </w:rPr>
  </w:style>
  <w:style w:type="paragraph" w:styleId="a7">
    <w:name w:val="List Paragraph"/>
    <w:basedOn w:val="a"/>
    <w:uiPriority w:val="34"/>
    <w:qFormat/>
    <w:rsid w:val="00CD08F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C.M.T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i50</dc:creator>
  <cp:lastModifiedBy>i50</cp:lastModifiedBy>
  <cp:revision>3</cp:revision>
  <dcterms:created xsi:type="dcterms:W3CDTF">2024-01-18T12:05:00Z</dcterms:created>
  <dcterms:modified xsi:type="dcterms:W3CDTF">2024-01-18T12:08:00Z</dcterms:modified>
</cp:coreProperties>
</file>